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CCD34" w14:textId="58C2347A" w:rsidR="00F425C7" w:rsidRDefault="00F425C7" w:rsidP="00F425C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4A95E2C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45F5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F9AE772" w14:textId="44EB0436" w:rsidR="00A74640" w:rsidRDefault="00645F5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74F33105" w:rsidR="007A49A9" w:rsidRPr="007A49A9" w:rsidRDefault="00645F5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How teams form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49AC1FD" w14:textId="77777777" w:rsidR="00CB22F2" w:rsidRDefault="00CB22F2" w:rsidP="001810B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>
        <w:rPr>
          <w:rFonts w:eastAsia="Calibri" w:cs="Calibri Light"/>
          <w:bCs/>
          <w:sz w:val="24"/>
          <w:szCs w:val="24"/>
          <w:lang w:val="en-GB"/>
        </w:rPr>
        <w:t>Without referring to your study guide, d</w:t>
      </w:r>
      <w:r w:rsidR="00645F54" w:rsidRPr="00CB22F2">
        <w:rPr>
          <w:rFonts w:eastAsia="Calibri" w:cs="Calibri Light"/>
          <w:bCs/>
          <w:sz w:val="24"/>
          <w:szCs w:val="24"/>
          <w:lang w:val="en-GB"/>
        </w:rPr>
        <w:t xml:space="preserve">raw the Stages of team development </w:t>
      </w:r>
      <w:r>
        <w:rPr>
          <w:rFonts w:eastAsia="Calibri" w:cs="Calibri Light"/>
          <w:bCs/>
          <w:sz w:val="24"/>
          <w:szCs w:val="24"/>
          <w:lang w:val="en-GB"/>
        </w:rPr>
        <w:t>in the space below</w:t>
      </w:r>
      <w:r w:rsidR="00645F54" w:rsidRPr="00CB22F2">
        <w:rPr>
          <w:rFonts w:eastAsia="Calibri" w:cs="Calibri Light"/>
          <w:bCs/>
          <w:sz w:val="24"/>
          <w:szCs w:val="24"/>
          <w:lang w:val="en-GB"/>
        </w:rPr>
        <w:t xml:space="preserve">. </w:t>
      </w:r>
    </w:p>
    <w:p w14:paraId="10D32B36" w14:textId="77777777" w:rsidR="00CB22F2" w:rsidRDefault="00CB22F2" w:rsidP="001810B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7C260822" w14:textId="3010D549" w:rsidR="00DE6967" w:rsidRPr="00CB22F2" w:rsidRDefault="00645F54" w:rsidP="001810BD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CB22F2">
        <w:rPr>
          <w:rFonts w:eastAsia="Calibri" w:cs="Calibri Light"/>
          <w:bCs/>
          <w:sz w:val="24"/>
          <w:szCs w:val="24"/>
          <w:lang w:val="en-GB"/>
        </w:rPr>
        <w:t>Note three distinct behaviours of team members at each stage of team development as described by Tuckman and Jensen (1997)</w:t>
      </w:r>
      <w:r w:rsidR="00CB22F2">
        <w:rPr>
          <w:rFonts w:eastAsia="Calibri" w:cs="Calibri Light"/>
          <w:bCs/>
          <w:sz w:val="24"/>
          <w:szCs w:val="24"/>
          <w:lang w:val="en-GB"/>
        </w:rPr>
        <w:t>.</w:t>
      </w:r>
      <w:r w:rsidRPr="00CB22F2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Pr="00CB22F2">
        <w:rPr>
          <w:rFonts w:eastAsia="Calibri" w:cs="Calibri Light"/>
          <w:bCs/>
          <w:sz w:val="24"/>
          <w:szCs w:val="24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45F54" w14:paraId="42927120" w14:textId="77777777" w:rsidTr="00645F54">
        <w:trPr>
          <w:trHeight w:val="663"/>
        </w:trPr>
        <w:tc>
          <w:tcPr>
            <w:tcW w:w="10682" w:type="dxa"/>
          </w:tcPr>
          <w:p w14:paraId="48D51DA9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DFB449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B0EEFB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CD1016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EF1467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3EE8949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159582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15437D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CAF325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DEA487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5A9538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01B29C2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1DDBF5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8C0FBC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446EF2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6116F9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BB3F3A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7555C8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E68BEF5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72AD06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6487F0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BFC3FA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CE13BA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D7B277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E66EA7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2FB40A" w14:textId="77777777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9B36CF" w14:textId="2817FA61" w:rsidR="00645F54" w:rsidRDefault="00645F54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1347BA5C" w14:textId="77777777" w:rsidR="00645F54" w:rsidRDefault="00645F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812DBE" w14:paraId="04115E5E" w14:textId="77777777" w:rsidTr="00AC24CF">
        <w:trPr>
          <w:trHeight w:val="535"/>
        </w:trPr>
        <w:tc>
          <w:tcPr>
            <w:tcW w:w="3652" w:type="dxa"/>
          </w:tcPr>
          <w:p w14:paraId="5F2BBED6" w14:textId="7F6B0A11" w:rsidR="00DE6967" w:rsidRDefault="00645F54" w:rsidP="00CB22F2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 xml:space="preserve">Stage of </w:t>
            </w:r>
            <w:r w:rsidR="00CB22F2">
              <w:rPr>
                <w:rFonts w:eastAsia="Calibri" w:cs="Calibri Light"/>
                <w:b/>
                <w:bCs/>
                <w:sz w:val="24"/>
                <w:szCs w:val="24"/>
              </w:rPr>
              <w:t>t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eam </w:t>
            </w:r>
            <w:r w:rsidR="00CB22F2">
              <w:rPr>
                <w:rFonts w:eastAsia="Calibri" w:cs="Calibri Light"/>
                <w:b/>
                <w:bCs/>
                <w:sz w:val="24"/>
                <w:szCs w:val="24"/>
              </w:rPr>
              <w:t>d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evelopment</w:t>
            </w:r>
          </w:p>
        </w:tc>
        <w:tc>
          <w:tcPr>
            <w:tcW w:w="7030" w:type="dxa"/>
          </w:tcPr>
          <w:p w14:paraId="13F39E6C" w14:textId="35F25647" w:rsidR="00812DBE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Distinct behaviours of team members</w:t>
            </w:r>
          </w:p>
        </w:tc>
      </w:tr>
      <w:tr w:rsidR="00812DBE" w14:paraId="6F868278" w14:textId="77777777" w:rsidTr="00AC24CF">
        <w:trPr>
          <w:trHeight w:val="535"/>
        </w:trPr>
        <w:tc>
          <w:tcPr>
            <w:tcW w:w="3652" w:type="dxa"/>
          </w:tcPr>
          <w:p w14:paraId="16873E91" w14:textId="4D4957CF" w:rsidR="00DE6967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Forming</w:t>
            </w:r>
          </w:p>
        </w:tc>
        <w:tc>
          <w:tcPr>
            <w:tcW w:w="7030" w:type="dxa"/>
          </w:tcPr>
          <w:p w14:paraId="047C7C13" w14:textId="77777777" w:rsidR="00812DBE" w:rsidRPr="008A6FAA" w:rsidRDefault="00645F54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1.</w:t>
            </w:r>
          </w:p>
          <w:p w14:paraId="41C525C0" w14:textId="77777777" w:rsidR="00645F54" w:rsidRPr="008A6FAA" w:rsidRDefault="00645F54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3D60AE3" w14:textId="77777777" w:rsidR="00AC24CF" w:rsidRPr="008A6FAA" w:rsidRDefault="00AC24CF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730B361C" w14:textId="77777777" w:rsidR="00645F54" w:rsidRPr="008A6FAA" w:rsidRDefault="00645F54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2.</w:t>
            </w:r>
          </w:p>
          <w:p w14:paraId="1027C3F0" w14:textId="77777777" w:rsidR="00645F54" w:rsidRPr="008A6FAA" w:rsidRDefault="00645F54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56C8433" w14:textId="77777777" w:rsidR="00AC24CF" w:rsidRPr="008A6FAA" w:rsidRDefault="00AC24CF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3FE83E45" w14:textId="4BA9B5B5" w:rsidR="00645F54" w:rsidRPr="008A6FAA" w:rsidRDefault="00645F54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3.</w:t>
            </w:r>
          </w:p>
          <w:p w14:paraId="6E488796" w14:textId="7837FA38" w:rsidR="00645F54" w:rsidRPr="008A6FAA" w:rsidRDefault="00645F54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</w:tc>
      </w:tr>
      <w:tr w:rsidR="00812DBE" w14:paraId="6B222668" w14:textId="77777777" w:rsidTr="00AC24CF">
        <w:trPr>
          <w:trHeight w:val="535"/>
        </w:trPr>
        <w:tc>
          <w:tcPr>
            <w:tcW w:w="3652" w:type="dxa"/>
          </w:tcPr>
          <w:p w14:paraId="4CBFE16D" w14:textId="60949A17" w:rsidR="00DE6967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Storming</w:t>
            </w:r>
          </w:p>
        </w:tc>
        <w:tc>
          <w:tcPr>
            <w:tcW w:w="7030" w:type="dxa"/>
          </w:tcPr>
          <w:p w14:paraId="4AAC0926" w14:textId="672F03B2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1.</w:t>
            </w:r>
          </w:p>
          <w:p w14:paraId="44E7CD1F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BB501B2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3A0EBE90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2.</w:t>
            </w:r>
          </w:p>
          <w:p w14:paraId="62B17D4A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4E207E10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4F910128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3.</w:t>
            </w:r>
          </w:p>
          <w:p w14:paraId="164834E6" w14:textId="29B98213" w:rsidR="00AC24CF" w:rsidRPr="008A6FAA" w:rsidRDefault="00AC24CF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</w:tc>
      </w:tr>
      <w:tr w:rsidR="00812DBE" w14:paraId="5D745031" w14:textId="77777777" w:rsidTr="00AC24CF">
        <w:trPr>
          <w:trHeight w:val="535"/>
        </w:trPr>
        <w:tc>
          <w:tcPr>
            <w:tcW w:w="3652" w:type="dxa"/>
          </w:tcPr>
          <w:p w14:paraId="24534637" w14:textId="3C94C487" w:rsidR="00DE6967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Norming</w:t>
            </w:r>
          </w:p>
        </w:tc>
        <w:tc>
          <w:tcPr>
            <w:tcW w:w="7030" w:type="dxa"/>
          </w:tcPr>
          <w:p w14:paraId="4D4F3D3A" w14:textId="19532DBC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1.</w:t>
            </w:r>
          </w:p>
          <w:p w14:paraId="73ECB495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AD8A227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43D18CE8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2.</w:t>
            </w:r>
          </w:p>
          <w:p w14:paraId="591778D8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7483EB21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3E04A14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3.</w:t>
            </w:r>
          </w:p>
          <w:p w14:paraId="18284F3B" w14:textId="26FF1EF4" w:rsidR="00645F54" w:rsidRPr="008A6FAA" w:rsidRDefault="00645F54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2DBE" w14:paraId="60C21B23" w14:textId="77777777" w:rsidTr="00AC24CF">
        <w:trPr>
          <w:trHeight w:val="535"/>
        </w:trPr>
        <w:tc>
          <w:tcPr>
            <w:tcW w:w="3652" w:type="dxa"/>
          </w:tcPr>
          <w:p w14:paraId="616CD39D" w14:textId="324432B4" w:rsidR="00812DBE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Performing</w:t>
            </w:r>
          </w:p>
        </w:tc>
        <w:tc>
          <w:tcPr>
            <w:tcW w:w="7030" w:type="dxa"/>
          </w:tcPr>
          <w:p w14:paraId="270E564C" w14:textId="5F472359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1.</w:t>
            </w:r>
          </w:p>
          <w:p w14:paraId="6C1162A5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72024741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C74776E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2.</w:t>
            </w:r>
          </w:p>
          <w:p w14:paraId="7B16A9AC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F782F36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30B7EAAF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3.</w:t>
            </w:r>
          </w:p>
          <w:p w14:paraId="523545C3" w14:textId="34D16DC4" w:rsidR="00645F54" w:rsidRPr="008A6FAA" w:rsidRDefault="00645F54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</w:tc>
      </w:tr>
      <w:tr w:rsidR="00812DBE" w14:paraId="0C10DEF5" w14:textId="77777777" w:rsidTr="00AC24CF">
        <w:trPr>
          <w:trHeight w:val="535"/>
        </w:trPr>
        <w:tc>
          <w:tcPr>
            <w:tcW w:w="3652" w:type="dxa"/>
          </w:tcPr>
          <w:p w14:paraId="4D02E272" w14:textId="007430B0" w:rsidR="00812DBE" w:rsidRDefault="00645F54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Adjourning</w:t>
            </w:r>
          </w:p>
          <w:p w14:paraId="657CC032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100547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495144" w14:textId="77777777" w:rsidR="00DE6967" w:rsidRDefault="00DE696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6E842D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030" w:type="dxa"/>
          </w:tcPr>
          <w:p w14:paraId="4723F422" w14:textId="1FBF921F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1.</w:t>
            </w:r>
          </w:p>
          <w:p w14:paraId="49599E48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E1A1982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A51528A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2.</w:t>
            </w:r>
          </w:p>
          <w:p w14:paraId="3CD84875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0607F8D" w14:textId="77777777" w:rsidR="00AC24CF" w:rsidRPr="008A6FAA" w:rsidRDefault="00AC24CF" w:rsidP="00AC24CF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20274CD" w14:textId="529F05F2" w:rsidR="00645F54" w:rsidRPr="008A6FAA" w:rsidRDefault="00AC24CF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 w:rsidRPr="008A6FAA">
              <w:rPr>
                <w:rFonts w:eastAsia="Calibri" w:cs="Calibri Light"/>
                <w:bCs/>
                <w:sz w:val="24"/>
                <w:szCs w:val="24"/>
              </w:rPr>
              <w:t>3.</w:t>
            </w:r>
          </w:p>
          <w:p w14:paraId="1197EAA1" w14:textId="5C71BD0D" w:rsidR="00645F54" w:rsidRPr="008A6FAA" w:rsidRDefault="00645F54" w:rsidP="001810BD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1F95C" w14:textId="77777777" w:rsidR="0004054B" w:rsidRDefault="0004054B" w:rsidP="00B71E51">
      <w:pPr>
        <w:spacing w:after="0" w:line="240" w:lineRule="auto"/>
      </w:pPr>
      <w:r>
        <w:separator/>
      </w:r>
    </w:p>
  </w:endnote>
  <w:endnote w:type="continuationSeparator" w:id="0">
    <w:p w14:paraId="4EF271C2" w14:textId="77777777" w:rsidR="0004054B" w:rsidRDefault="0004054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645F54" w:rsidRDefault="00645F54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158B6" w14:textId="77777777" w:rsidR="0004054B" w:rsidRDefault="0004054B" w:rsidP="00B71E51">
      <w:pPr>
        <w:spacing w:after="0" w:line="240" w:lineRule="auto"/>
      </w:pPr>
      <w:r>
        <w:separator/>
      </w:r>
    </w:p>
  </w:footnote>
  <w:footnote w:type="continuationSeparator" w:id="0">
    <w:p w14:paraId="381824F8" w14:textId="77777777" w:rsidR="0004054B" w:rsidRDefault="0004054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45F54" w:rsidRDefault="00645F54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054B"/>
    <w:rsid w:val="000C283E"/>
    <w:rsid w:val="000D48F7"/>
    <w:rsid w:val="00111DCE"/>
    <w:rsid w:val="00123B76"/>
    <w:rsid w:val="00166152"/>
    <w:rsid w:val="001810BD"/>
    <w:rsid w:val="00186995"/>
    <w:rsid w:val="002021BC"/>
    <w:rsid w:val="002319ED"/>
    <w:rsid w:val="00254090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4302CD"/>
    <w:rsid w:val="004351E6"/>
    <w:rsid w:val="00444B62"/>
    <w:rsid w:val="00486C83"/>
    <w:rsid w:val="004C6C1D"/>
    <w:rsid w:val="004D2B7A"/>
    <w:rsid w:val="0059363C"/>
    <w:rsid w:val="005E0B3B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6FAA"/>
    <w:rsid w:val="008A7E5E"/>
    <w:rsid w:val="008E3BC1"/>
    <w:rsid w:val="00914331"/>
    <w:rsid w:val="0092442F"/>
    <w:rsid w:val="00937817"/>
    <w:rsid w:val="00A52DC2"/>
    <w:rsid w:val="00A54F29"/>
    <w:rsid w:val="00A74640"/>
    <w:rsid w:val="00AB168C"/>
    <w:rsid w:val="00AC24CF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47E62"/>
    <w:rsid w:val="00C50DF6"/>
    <w:rsid w:val="00C66271"/>
    <w:rsid w:val="00C6647E"/>
    <w:rsid w:val="00C96C1B"/>
    <w:rsid w:val="00CB22F2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ED68D5"/>
    <w:rsid w:val="00EE658B"/>
    <w:rsid w:val="00F425C7"/>
    <w:rsid w:val="00F46D59"/>
    <w:rsid w:val="00F74460"/>
    <w:rsid w:val="00FA2F0B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8B3D5AF7-BF85-4572-901D-B48EA7A4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2017-06-28T12:17:00Z</dcterms:created>
  <dcterms:modified xsi:type="dcterms:W3CDTF">2017-06-28T12:18:00Z</dcterms:modified>
</cp:coreProperties>
</file>