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87EFAC6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0FC2FDD3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32742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44C5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30C02868" w:rsidR="00A74640" w:rsidRDefault="004B70E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E707F3B" w:rsidR="007A49A9" w:rsidRPr="007A49A9" w:rsidRDefault="004B70E8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Relationship marketing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A6764A7" w14:textId="77777777" w:rsidR="000A32DD" w:rsidRDefault="004B70E8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D44C54">
        <w:rPr>
          <w:rFonts w:eastAsia="Calibri" w:cs="Calibri Light"/>
          <w:bCs/>
          <w:sz w:val="24"/>
          <w:szCs w:val="24"/>
        </w:rPr>
        <w:t xml:space="preserve">Develop your own definition of relationship marketing.  </w:t>
      </w:r>
    </w:p>
    <w:p w14:paraId="6D3BAC58" w14:textId="190F0CBF" w:rsidR="00FE6CE5" w:rsidRPr="00D44C54" w:rsidRDefault="004B70E8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D44C54">
        <w:rPr>
          <w:rFonts w:eastAsia="Calibri" w:cs="Calibri Light"/>
          <w:bCs/>
          <w:sz w:val="24"/>
          <w:szCs w:val="24"/>
        </w:rPr>
        <w:br/>
        <w:t>Outline the benefits of relationship marketing versus traditional marketing</w:t>
      </w:r>
      <w:r w:rsidR="000A32DD">
        <w:rPr>
          <w:rFonts w:eastAsia="Calibri" w:cs="Calibri Light"/>
          <w:bCs/>
          <w:sz w:val="24"/>
          <w:szCs w:val="24"/>
        </w:rPr>
        <w:t>.</w:t>
      </w:r>
      <w:bookmarkStart w:id="0" w:name="_GoBack"/>
      <w:bookmarkEnd w:id="0"/>
    </w:p>
    <w:p w14:paraId="6C12E55D" w14:textId="77777777" w:rsidR="004B70E8" w:rsidRPr="00D44C54" w:rsidRDefault="004B70E8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74CF" w14:paraId="665ED3DF" w14:textId="77777777" w:rsidTr="00B834A7">
        <w:trPr>
          <w:trHeight w:val="9531"/>
        </w:trPr>
        <w:tc>
          <w:tcPr>
            <w:tcW w:w="10456" w:type="dxa"/>
          </w:tcPr>
          <w:p w14:paraId="2C7E451F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2E744E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309719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B216DDA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C8037E2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DECC453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347B4B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6ACF99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AB1B3D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A5080C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326FC7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2F700B4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E2EA4E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43A845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9B5B87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12F234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E29C85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29B55E3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C3AA874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15D2C74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7F2E77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9CA77" w14:textId="77777777" w:rsidR="00CE4B4A" w:rsidRDefault="00CE4B4A" w:rsidP="00B71E51">
      <w:pPr>
        <w:spacing w:after="0" w:line="240" w:lineRule="auto"/>
      </w:pPr>
      <w:r>
        <w:separator/>
      </w:r>
    </w:p>
  </w:endnote>
  <w:endnote w:type="continuationSeparator" w:id="0">
    <w:p w14:paraId="6F67DBAF" w14:textId="77777777" w:rsidR="00CE4B4A" w:rsidRDefault="00CE4B4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16FE3" w14:textId="77777777" w:rsidR="00327428" w:rsidRDefault="003274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3569E43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27428">
      <w:t>lement 3</w:t>
    </w:r>
    <w:r>
      <w:ptab w:relativeTo="margin" w:alignment="center" w:leader="none"/>
    </w:r>
    <w:r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64498" w14:textId="77777777" w:rsidR="00327428" w:rsidRDefault="00327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66103" w14:textId="77777777" w:rsidR="00CE4B4A" w:rsidRDefault="00CE4B4A" w:rsidP="00B71E51">
      <w:pPr>
        <w:spacing w:after="0" w:line="240" w:lineRule="auto"/>
      </w:pPr>
      <w:r>
        <w:separator/>
      </w:r>
    </w:p>
  </w:footnote>
  <w:footnote w:type="continuationSeparator" w:id="0">
    <w:p w14:paraId="7B5E348B" w14:textId="77777777" w:rsidR="00CE4B4A" w:rsidRDefault="00CE4B4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3D4C2" w14:textId="77777777" w:rsidR="00327428" w:rsidRDefault="003274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B2C3" w14:textId="77777777" w:rsidR="00327428" w:rsidRDefault="003274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A32DD"/>
    <w:rsid w:val="000D48F7"/>
    <w:rsid w:val="00111DCE"/>
    <w:rsid w:val="00123B76"/>
    <w:rsid w:val="00166152"/>
    <w:rsid w:val="00186995"/>
    <w:rsid w:val="001B74CF"/>
    <w:rsid w:val="002021BC"/>
    <w:rsid w:val="002319ED"/>
    <w:rsid w:val="00254090"/>
    <w:rsid w:val="002842ED"/>
    <w:rsid w:val="00293A22"/>
    <w:rsid w:val="002C02CE"/>
    <w:rsid w:val="002F30B7"/>
    <w:rsid w:val="0030347B"/>
    <w:rsid w:val="00327428"/>
    <w:rsid w:val="003355F3"/>
    <w:rsid w:val="00346373"/>
    <w:rsid w:val="00356456"/>
    <w:rsid w:val="004302CD"/>
    <w:rsid w:val="004351E6"/>
    <w:rsid w:val="00444B62"/>
    <w:rsid w:val="004B70E8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4B4A"/>
    <w:rsid w:val="00CE73A2"/>
    <w:rsid w:val="00D006CA"/>
    <w:rsid w:val="00D21D5B"/>
    <w:rsid w:val="00D2413D"/>
    <w:rsid w:val="00D266B2"/>
    <w:rsid w:val="00D278F6"/>
    <w:rsid w:val="00D30207"/>
    <w:rsid w:val="00D44052"/>
    <w:rsid w:val="00D44C54"/>
    <w:rsid w:val="00D659DA"/>
    <w:rsid w:val="00D66BDF"/>
    <w:rsid w:val="00D873BE"/>
    <w:rsid w:val="00DF2121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72472D8F-B37E-4058-AD16-2E6CA1B0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2017-07-08T15:36:00Z</dcterms:created>
  <dcterms:modified xsi:type="dcterms:W3CDTF">2017-09-06T15:56:00Z</dcterms:modified>
</cp:coreProperties>
</file>