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B0870" w14:textId="77777777" w:rsidR="00A9096F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0E5000B6" w14:textId="77777777" w:rsidR="00E70811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412F856F" w14:textId="2340F6FD" w:rsidR="00A9096F" w:rsidRPr="007A49A9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71EB782" w14:textId="461D4DF3" w:rsidR="00A9096F" w:rsidRPr="00032534" w:rsidRDefault="00A9096F" w:rsidP="00A9096F">
      <w:pPr>
        <w:pStyle w:val="Heading2"/>
        <w:rPr>
          <w:b/>
          <w:sz w:val="28"/>
        </w:rPr>
      </w:pPr>
      <w:r>
        <w:rPr>
          <w:b/>
          <w:sz w:val="28"/>
        </w:rPr>
        <w:t xml:space="preserve">Safari </w:t>
      </w:r>
      <w:r w:rsidR="003B71B8">
        <w:rPr>
          <w:b/>
          <w:sz w:val="28"/>
        </w:rPr>
        <w:t>t</w:t>
      </w:r>
      <w:r>
        <w:rPr>
          <w:b/>
          <w:sz w:val="28"/>
        </w:rPr>
        <w:t xml:space="preserve">our </w:t>
      </w:r>
      <w:r w:rsidR="003B71B8">
        <w:rPr>
          <w:b/>
          <w:sz w:val="28"/>
        </w:rPr>
        <w:t>o</w:t>
      </w:r>
      <w:r>
        <w:rPr>
          <w:b/>
          <w:sz w:val="28"/>
        </w:rPr>
        <w:t>perations</w:t>
      </w:r>
      <w:r w:rsidR="003B71B8">
        <w:rPr>
          <w:b/>
          <w:sz w:val="28"/>
        </w:rPr>
        <w:t>: part four</w:t>
      </w:r>
    </w:p>
    <w:p w14:paraId="5072DB4E" w14:textId="77777777" w:rsidR="00A9096F" w:rsidRDefault="00A9096F" w:rsidP="00A9096F">
      <w:pPr>
        <w:pStyle w:val="NormalWeb"/>
        <w:spacing w:before="86" w:beforeAutospacing="0" w:after="0" w:afterAutospacing="0" w:line="288" w:lineRule="auto"/>
        <w:textAlignment w:val="baseline"/>
      </w:pPr>
    </w:p>
    <w:p w14:paraId="61541A72" w14:textId="1954850F" w:rsidR="00A9096F" w:rsidRPr="003B71B8" w:rsidRDefault="00A9096F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3B71B8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Can Usain and Dibaba achieve all their operations performance objectives </w:t>
      </w:r>
      <w:r w:rsidR="0024571A" w:rsidRPr="003B71B8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in their safari tour</w:t>
      </w:r>
      <w:r w:rsidR="003B71B8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</w:t>
      </w:r>
      <w:bookmarkStart w:id="0" w:name="_GoBack"/>
      <w:bookmarkEnd w:id="0"/>
      <w:r w:rsidR="0024571A" w:rsidRPr="003B71B8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operations </w:t>
      </w:r>
      <w:r w:rsidRPr="003B71B8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without any trade-offs? </w:t>
      </w:r>
    </w:p>
    <w:p w14:paraId="2CF8B8EC" w14:textId="77777777" w:rsidR="00E70811" w:rsidRPr="003B71B8" w:rsidRDefault="00E70811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728782D1" w14:textId="12415978" w:rsidR="00661AA0" w:rsidRPr="003B71B8" w:rsidRDefault="00A9096F" w:rsidP="00A9096F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3B71B8">
        <w:rPr>
          <w:rFonts w:eastAsia="Geneva" w:cs="Helvetica Light"/>
          <w:color w:val="404040"/>
          <w:kern w:val="24"/>
          <w:sz w:val="24"/>
          <w:szCs w:val="24"/>
        </w:rPr>
        <w:t>Give examples of the trade-offs in their operations.</w:t>
      </w:r>
    </w:p>
    <w:p w14:paraId="53B29259" w14:textId="77777777" w:rsidR="00305FAF" w:rsidRPr="003B71B8" w:rsidRDefault="00305FAF" w:rsidP="00305FAF">
      <w:pPr>
        <w:rPr>
          <w:sz w:val="24"/>
          <w:szCs w:val="24"/>
        </w:rPr>
      </w:pPr>
    </w:p>
    <w:sectPr w:rsidR="00305FAF" w:rsidRPr="003B71B8" w:rsidSect="00E238C5">
      <w:headerReference w:type="default" r:id="rId7"/>
      <w:footerReference w:type="default" r:id="rId8"/>
      <w:type w:val="evenPage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6334C" w14:textId="77777777" w:rsidR="00FA16E8" w:rsidRDefault="00FA16E8" w:rsidP="00B71E51">
      <w:pPr>
        <w:spacing w:after="0" w:line="240" w:lineRule="auto"/>
      </w:pPr>
      <w:r>
        <w:separator/>
      </w:r>
    </w:p>
  </w:endnote>
  <w:endnote w:type="continuationSeparator" w:id="0">
    <w:p w14:paraId="3327C61B" w14:textId="77777777" w:rsidR="00FA16E8" w:rsidRDefault="00FA16E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750AAC79" w:rsidR="007774FF" w:rsidRDefault="00E70811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13F4" w14:textId="77777777" w:rsidR="00FA16E8" w:rsidRDefault="00FA16E8" w:rsidP="00B71E51">
      <w:pPr>
        <w:spacing w:after="0" w:line="240" w:lineRule="auto"/>
      </w:pPr>
      <w:r>
        <w:separator/>
      </w:r>
    </w:p>
  </w:footnote>
  <w:footnote w:type="continuationSeparator" w:id="0">
    <w:p w14:paraId="5D31FB02" w14:textId="77777777" w:rsidR="00FA16E8" w:rsidRDefault="00FA16E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26B23"/>
    <w:rsid w:val="000554D1"/>
    <w:rsid w:val="0006362D"/>
    <w:rsid w:val="00116598"/>
    <w:rsid w:val="00151D4E"/>
    <w:rsid w:val="00186995"/>
    <w:rsid w:val="00193218"/>
    <w:rsid w:val="001F07D5"/>
    <w:rsid w:val="0020765B"/>
    <w:rsid w:val="00221C98"/>
    <w:rsid w:val="0024571A"/>
    <w:rsid w:val="00254090"/>
    <w:rsid w:val="00261899"/>
    <w:rsid w:val="002842ED"/>
    <w:rsid w:val="00305FAF"/>
    <w:rsid w:val="0035723E"/>
    <w:rsid w:val="00362D7E"/>
    <w:rsid w:val="0036572F"/>
    <w:rsid w:val="003936D2"/>
    <w:rsid w:val="003B71B8"/>
    <w:rsid w:val="003E4B6B"/>
    <w:rsid w:val="003F284C"/>
    <w:rsid w:val="0040321F"/>
    <w:rsid w:val="00424ACE"/>
    <w:rsid w:val="004351E6"/>
    <w:rsid w:val="00444B62"/>
    <w:rsid w:val="004E268D"/>
    <w:rsid w:val="00512278"/>
    <w:rsid w:val="00547EC7"/>
    <w:rsid w:val="00553382"/>
    <w:rsid w:val="0056698A"/>
    <w:rsid w:val="005755D4"/>
    <w:rsid w:val="00576C95"/>
    <w:rsid w:val="005B33A6"/>
    <w:rsid w:val="005B749C"/>
    <w:rsid w:val="005E0B3B"/>
    <w:rsid w:val="00661AA0"/>
    <w:rsid w:val="0069499E"/>
    <w:rsid w:val="00696DC2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155C7"/>
    <w:rsid w:val="00940BDC"/>
    <w:rsid w:val="00943146"/>
    <w:rsid w:val="00977B93"/>
    <w:rsid w:val="009C38A4"/>
    <w:rsid w:val="00A076B3"/>
    <w:rsid w:val="00A9096F"/>
    <w:rsid w:val="00AA59F7"/>
    <w:rsid w:val="00AC4A11"/>
    <w:rsid w:val="00AD41CF"/>
    <w:rsid w:val="00AE73C3"/>
    <w:rsid w:val="00B004C4"/>
    <w:rsid w:val="00B12D87"/>
    <w:rsid w:val="00B26E5C"/>
    <w:rsid w:val="00B3002A"/>
    <w:rsid w:val="00B319A5"/>
    <w:rsid w:val="00B63ADD"/>
    <w:rsid w:val="00B71E51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E03F5"/>
    <w:rsid w:val="00DF2121"/>
    <w:rsid w:val="00E238C5"/>
    <w:rsid w:val="00E70811"/>
    <w:rsid w:val="00EA0948"/>
    <w:rsid w:val="00EA64F2"/>
    <w:rsid w:val="00ED68D5"/>
    <w:rsid w:val="00F46D59"/>
    <w:rsid w:val="00F47070"/>
    <w:rsid w:val="00F74460"/>
    <w:rsid w:val="00FA16E8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B2586798-F433-431A-86F4-7514CBA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2017-09-13T14:14:00Z</dcterms:created>
  <dcterms:modified xsi:type="dcterms:W3CDTF">2017-10-10T12:34:00Z</dcterms:modified>
</cp:coreProperties>
</file>