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969B43E" w:rsidR="007C73F5" w:rsidRDefault="00A2373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</w:t>
      </w:r>
      <w:r w:rsidR="0006498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STRATEGY</w:t>
      </w:r>
    </w:p>
    <w:p w14:paraId="7520F329" w14:textId="59AE87E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FE4AB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6498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6B4643E5" w:rsidR="00A74640" w:rsidRDefault="002E74F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1875568C" w:rsidR="007A49A9" w:rsidRPr="007A49A9" w:rsidRDefault="002E74F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Alignment of marketing activities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518C623" w14:textId="17A057E7" w:rsidR="00EC2C16" w:rsidRPr="00064989" w:rsidRDefault="00151A88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064989">
        <w:rPr>
          <w:rFonts w:eastAsia="Calibri" w:cs="Calibri Light"/>
          <w:bCs/>
          <w:sz w:val="24"/>
          <w:szCs w:val="24"/>
          <w:lang w:val="en-GB"/>
        </w:rPr>
        <w:t>Critically review an organisation with which you are familiar.  How aligned are marketing activities to business outcomes based on customer insights?  Give reasons for your answer</w:t>
      </w:r>
      <w:r w:rsidR="00064989">
        <w:rPr>
          <w:rFonts w:eastAsia="Calibri" w:cs="Calibri Light"/>
          <w:bCs/>
          <w:sz w:val="24"/>
          <w:szCs w:val="24"/>
          <w:lang w:val="en-GB"/>
        </w:rPr>
        <w:t>.</w:t>
      </w:r>
      <w:bookmarkStart w:id="0" w:name="_GoBack"/>
      <w:bookmarkEnd w:id="0"/>
    </w:p>
    <w:p w14:paraId="09F33E9F" w14:textId="77777777" w:rsidR="00151A88" w:rsidRPr="00064989" w:rsidRDefault="00151A88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5A6E34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C14DC72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759D003" w14:textId="77777777" w:rsidR="00DC3FB2" w:rsidRDefault="00DC3FB2" w:rsidP="00242FA2">
            <w:pPr>
              <w:jc w:val="center"/>
              <w:rPr>
                <w:b/>
              </w:rPr>
            </w:pPr>
          </w:p>
          <w:p w14:paraId="7B8DF1AE" w14:textId="77777777" w:rsidR="00DC3FB2" w:rsidRDefault="00DC3FB2" w:rsidP="00242FA2">
            <w:pPr>
              <w:jc w:val="center"/>
              <w:rPr>
                <w:b/>
              </w:rPr>
            </w:pPr>
          </w:p>
          <w:p w14:paraId="0F7DA450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2154D87" w14:textId="77777777" w:rsidR="00DC3FB2" w:rsidRPr="00242FA2" w:rsidRDefault="00DC3FB2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Default="00AF75E9" w:rsidP="00242FA2">
            <w:pPr>
              <w:jc w:val="center"/>
              <w:rPr>
                <w:b/>
              </w:rPr>
            </w:pPr>
          </w:p>
          <w:p w14:paraId="535BF700" w14:textId="77777777" w:rsidR="000602E7" w:rsidRPr="00242FA2" w:rsidRDefault="000602E7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665D5D">
            <w:pPr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883025C" w14:textId="77777777" w:rsidR="00AF75E9" w:rsidRPr="00242FA2" w:rsidRDefault="00AF75E9" w:rsidP="00A623E9">
            <w:pPr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283EA" w14:textId="77777777" w:rsidR="009F6C75" w:rsidRDefault="009F6C75" w:rsidP="00B71E51">
      <w:pPr>
        <w:spacing w:after="0" w:line="240" w:lineRule="auto"/>
      </w:pPr>
      <w:r>
        <w:separator/>
      </w:r>
    </w:p>
  </w:endnote>
  <w:endnote w:type="continuationSeparator" w:id="0">
    <w:p w14:paraId="385F8875" w14:textId="77777777" w:rsidR="009F6C75" w:rsidRDefault="009F6C7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24BF1A25" w:rsidR="005A6E34" w:rsidRDefault="005A6E34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C2C16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F3CAD" w14:textId="77777777" w:rsidR="009F6C75" w:rsidRDefault="009F6C75" w:rsidP="00B71E51">
      <w:pPr>
        <w:spacing w:after="0" w:line="240" w:lineRule="auto"/>
      </w:pPr>
      <w:r>
        <w:separator/>
      </w:r>
    </w:p>
  </w:footnote>
  <w:footnote w:type="continuationSeparator" w:id="0">
    <w:p w14:paraId="42F21D7E" w14:textId="77777777" w:rsidR="009F6C75" w:rsidRDefault="009F6C7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5A6E34" w:rsidRDefault="005A6E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602E7"/>
    <w:rsid w:val="00064989"/>
    <w:rsid w:val="000B2823"/>
    <w:rsid w:val="000D48F7"/>
    <w:rsid w:val="000F4601"/>
    <w:rsid w:val="00111DCE"/>
    <w:rsid w:val="00123B76"/>
    <w:rsid w:val="00151A88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E74F1"/>
    <w:rsid w:val="002F30B7"/>
    <w:rsid w:val="0030347B"/>
    <w:rsid w:val="003355F3"/>
    <w:rsid w:val="00346373"/>
    <w:rsid w:val="00356456"/>
    <w:rsid w:val="003831B4"/>
    <w:rsid w:val="003A1633"/>
    <w:rsid w:val="003A6885"/>
    <w:rsid w:val="004302CD"/>
    <w:rsid w:val="004351E6"/>
    <w:rsid w:val="00444B62"/>
    <w:rsid w:val="00465A09"/>
    <w:rsid w:val="00465D65"/>
    <w:rsid w:val="004738A5"/>
    <w:rsid w:val="004C61FB"/>
    <w:rsid w:val="004C6C1D"/>
    <w:rsid w:val="004D2B7A"/>
    <w:rsid w:val="004F525E"/>
    <w:rsid w:val="00530230"/>
    <w:rsid w:val="00546C29"/>
    <w:rsid w:val="0059363C"/>
    <w:rsid w:val="005A6E34"/>
    <w:rsid w:val="005E0B3B"/>
    <w:rsid w:val="005E1FCE"/>
    <w:rsid w:val="005E4A2E"/>
    <w:rsid w:val="006244B3"/>
    <w:rsid w:val="006276FE"/>
    <w:rsid w:val="00636CFD"/>
    <w:rsid w:val="00665D5D"/>
    <w:rsid w:val="00673CF9"/>
    <w:rsid w:val="006900CC"/>
    <w:rsid w:val="006A5A4B"/>
    <w:rsid w:val="006B1C06"/>
    <w:rsid w:val="006C69D4"/>
    <w:rsid w:val="006E1478"/>
    <w:rsid w:val="007031A5"/>
    <w:rsid w:val="00704CAB"/>
    <w:rsid w:val="00722295"/>
    <w:rsid w:val="00724232"/>
    <w:rsid w:val="007444EA"/>
    <w:rsid w:val="007572F6"/>
    <w:rsid w:val="0076143E"/>
    <w:rsid w:val="007751CB"/>
    <w:rsid w:val="00780FFE"/>
    <w:rsid w:val="007914AA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A7E5E"/>
    <w:rsid w:val="008E3BC1"/>
    <w:rsid w:val="00914331"/>
    <w:rsid w:val="0092442F"/>
    <w:rsid w:val="009C2C11"/>
    <w:rsid w:val="009F6C75"/>
    <w:rsid w:val="00A12675"/>
    <w:rsid w:val="00A2373F"/>
    <w:rsid w:val="00A274D5"/>
    <w:rsid w:val="00A423A4"/>
    <w:rsid w:val="00A43A39"/>
    <w:rsid w:val="00A52DC2"/>
    <w:rsid w:val="00A54F29"/>
    <w:rsid w:val="00A623E9"/>
    <w:rsid w:val="00A64937"/>
    <w:rsid w:val="00A66463"/>
    <w:rsid w:val="00A74640"/>
    <w:rsid w:val="00AB168C"/>
    <w:rsid w:val="00AB7E5A"/>
    <w:rsid w:val="00AC4A11"/>
    <w:rsid w:val="00AF474A"/>
    <w:rsid w:val="00AF75E9"/>
    <w:rsid w:val="00B004C4"/>
    <w:rsid w:val="00B12D87"/>
    <w:rsid w:val="00B211B8"/>
    <w:rsid w:val="00B3002A"/>
    <w:rsid w:val="00B331FE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D1259"/>
    <w:rsid w:val="00CE73A2"/>
    <w:rsid w:val="00CF73E5"/>
    <w:rsid w:val="00D006CA"/>
    <w:rsid w:val="00D21D5B"/>
    <w:rsid w:val="00D266B2"/>
    <w:rsid w:val="00D30207"/>
    <w:rsid w:val="00D44052"/>
    <w:rsid w:val="00D659DA"/>
    <w:rsid w:val="00D66BDF"/>
    <w:rsid w:val="00D873BE"/>
    <w:rsid w:val="00D92093"/>
    <w:rsid w:val="00DC32AD"/>
    <w:rsid w:val="00DC3FB2"/>
    <w:rsid w:val="00DE611D"/>
    <w:rsid w:val="00DF2121"/>
    <w:rsid w:val="00E33B6A"/>
    <w:rsid w:val="00E503E5"/>
    <w:rsid w:val="00E87093"/>
    <w:rsid w:val="00EA1F29"/>
    <w:rsid w:val="00EC2C16"/>
    <w:rsid w:val="00ED41A8"/>
    <w:rsid w:val="00ED68D5"/>
    <w:rsid w:val="00EE658B"/>
    <w:rsid w:val="00F46D59"/>
    <w:rsid w:val="00F52417"/>
    <w:rsid w:val="00F74460"/>
    <w:rsid w:val="00F80F2E"/>
    <w:rsid w:val="00FA2F0B"/>
    <w:rsid w:val="00FC3B25"/>
    <w:rsid w:val="00FE4AB2"/>
    <w:rsid w:val="00FE6CE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ECCF0924-1C57-4936-868F-CC6A9F69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2017-10-01T14:02:00Z</dcterms:created>
  <dcterms:modified xsi:type="dcterms:W3CDTF">2017-11-28T16:52:00Z</dcterms:modified>
</cp:coreProperties>
</file>